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69" w:rsidRPr="000E249C" w:rsidRDefault="00C04D69" w:rsidP="00C04D69">
      <w:pPr>
        <w:ind w:left="4944" w:right="-366"/>
        <w:rPr>
          <w:b/>
        </w:rPr>
      </w:pPr>
    </w:p>
    <w:p w:rsidR="004E55ED" w:rsidRPr="000E249C" w:rsidRDefault="004E55ED" w:rsidP="004E55ED">
      <w:pPr>
        <w:rPr>
          <w:b/>
        </w:rPr>
      </w:pPr>
    </w:p>
    <w:p w:rsidR="004E55ED" w:rsidRPr="00C903E0" w:rsidRDefault="004E55ED" w:rsidP="004E55ED">
      <w:pPr>
        <w:jc w:val="center"/>
        <w:rPr>
          <w:b/>
          <w:sz w:val="28"/>
          <w:szCs w:val="28"/>
        </w:rPr>
      </w:pPr>
      <w:r w:rsidRPr="00C903E0">
        <w:rPr>
          <w:b/>
          <w:sz w:val="28"/>
          <w:szCs w:val="28"/>
        </w:rPr>
        <w:t>Уважаемые господа</w:t>
      </w:r>
      <w:r w:rsidR="00467A9B" w:rsidRPr="00C903E0">
        <w:rPr>
          <w:b/>
          <w:sz w:val="28"/>
          <w:szCs w:val="28"/>
        </w:rPr>
        <w:t>,</w:t>
      </w:r>
    </w:p>
    <w:p w:rsidR="004E55ED" w:rsidRPr="00C81036" w:rsidRDefault="004E55ED" w:rsidP="004E55ED">
      <w:pPr>
        <w:rPr>
          <w:b/>
          <w:sz w:val="28"/>
          <w:szCs w:val="28"/>
        </w:rPr>
      </w:pPr>
    </w:p>
    <w:p w:rsidR="002A0641" w:rsidRDefault="004E55ED" w:rsidP="002A0641">
      <w:pPr>
        <w:jc w:val="both"/>
        <w:rPr>
          <w:sz w:val="28"/>
          <w:szCs w:val="28"/>
          <w:shd w:val="clear" w:color="auto" w:fill="FFFFFF"/>
        </w:rPr>
      </w:pPr>
      <w:r w:rsidRPr="00C81036">
        <w:tab/>
      </w:r>
      <w:r w:rsidR="00C81036" w:rsidRPr="00C81036">
        <w:rPr>
          <w:sz w:val="28"/>
          <w:szCs w:val="28"/>
          <w:shd w:val="clear" w:color="auto" w:fill="FFFFFF"/>
        </w:rPr>
        <w:t xml:space="preserve">Российский университет дружбы народов (РУДН) свидетельствует свое уважением консульскому отделу Посольства Ирландии </w:t>
      </w:r>
      <w:r w:rsidR="00C81036">
        <w:rPr>
          <w:sz w:val="28"/>
          <w:szCs w:val="28"/>
          <w:shd w:val="clear" w:color="auto" w:fill="FFFFFF"/>
        </w:rPr>
        <w:t xml:space="preserve">в Москве и имеет честь сообщить  </w:t>
      </w:r>
      <w:r w:rsidR="00C81036" w:rsidRPr="00C81036">
        <w:rPr>
          <w:sz w:val="28"/>
          <w:szCs w:val="28"/>
          <w:shd w:val="clear" w:color="auto" w:fill="FFFFFF"/>
        </w:rPr>
        <w:t>следующее.</w:t>
      </w:r>
    </w:p>
    <w:p w:rsidR="002A0641" w:rsidRDefault="00C81036" w:rsidP="002A0641">
      <w:pPr>
        <w:jc w:val="both"/>
        <w:rPr>
          <w:sz w:val="28"/>
          <w:szCs w:val="28"/>
          <w:shd w:val="clear" w:color="auto" w:fill="FFFFFF"/>
        </w:rPr>
      </w:pPr>
      <w:r w:rsidRPr="00C81036">
        <w:rPr>
          <w:sz w:val="28"/>
          <w:szCs w:val="28"/>
          <w:shd w:val="clear" w:color="auto" w:fill="FFFFFF"/>
        </w:rPr>
        <w:tab/>
        <w:t>РУДН является участником проекта "5-100", цель которого состоит в повышении конкурентоспособности российских высших учебных заведений. Данный проект предусматривает повышение языковой квалификации руководителей и преподавателей университета путем их участия в программах изучения английского языка в Ирландии.</w:t>
      </w:r>
    </w:p>
    <w:p w:rsidR="002A0641" w:rsidRDefault="00C81036" w:rsidP="002A0641">
      <w:pPr>
        <w:jc w:val="both"/>
        <w:rPr>
          <w:sz w:val="28"/>
          <w:szCs w:val="28"/>
          <w:shd w:val="clear" w:color="auto" w:fill="FFFFFF"/>
        </w:rPr>
      </w:pPr>
      <w:r w:rsidRPr="00C81036">
        <w:rPr>
          <w:sz w:val="28"/>
          <w:szCs w:val="28"/>
          <w:shd w:val="clear" w:color="auto" w:fill="FFFFFF"/>
        </w:rPr>
        <w:tab/>
      </w:r>
      <w:proofErr w:type="gramStart"/>
      <w:r w:rsidRPr="00C81036">
        <w:rPr>
          <w:sz w:val="28"/>
          <w:szCs w:val="28"/>
          <w:shd w:val="clear" w:color="auto" w:fill="FFFFFF"/>
        </w:rPr>
        <w:t>В связи с этим РУДН направляет для у</w:t>
      </w:r>
      <w:r w:rsidR="00C903E0">
        <w:rPr>
          <w:sz w:val="28"/>
          <w:szCs w:val="28"/>
          <w:shd w:val="clear" w:color="auto" w:fill="FFFFFF"/>
        </w:rPr>
        <w:t>частия в такой программе в Ирлан</w:t>
      </w:r>
      <w:r w:rsidRPr="00C81036">
        <w:rPr>
          <w:sz w:val="28"/>
          <w:szCs w:val="28"/>
          <w:shd w:val="clear" w:color="auto" w:fill="FFFFFF"/>
        </w:rPr>
        <w:t xml:space="preserve">дии </w:t>
      </w:r>
      <w:r w:rsidR="00C903E0" w:rsidRPr="00C903E0">
        <w:rPr>
          <w:sz w:val="28"/>
          <w:szCs w:val="28"/>
        </w:rPr>
        <w:t>директора учебно-научного института сравнительной в образовательной плитики</w:t>
      </w:r>
      <w:r w:rsidR="00C903E0" w:rsidRPr="00C903E0">
        <w:rPr>
          <w:sz w:val="28"/>
          <w:szCs w:val="28"/>
          <w:shd w:val="clear" w:color="auto" w:fill="FFFFFF"/>
        </w:rPr>
        <w:t xml:space="preserve"> </w:t>
      </w:r>
      <w:r w:rsidRPr="00C81036">
        <w:rPr>
          <w:sz w:val="28"/>
          <w:szCs w:val="28"/>
          <w:shd w:val="clear" w:color="auto" w:fill="FFFFFF"/>
        </w:rPr>
        <w:t>Симонову Марию</w:t>
      </w:r>
      <w:r w:rsidR="00C903E0">
        <w:rPr>
          <w:sz w:val="28"/>
          <w:szCs w:val="28"/>
          <w:shd w:val="clear" w:color="auto" w:fill="FFFFFF"/>
        </w:rPr>
        <w:t xml:space="preserve"> Александровну</w:t>
      </w:r>
      <w:r w:rsidRPr="00C81036">
        <w:rPr>
          <w:sz w:val="28"/>
          <w:szCs w:val="28"/>
          <w:shd w:val="clear" w:color="auto" w:fill="FFFFFF"/>
        </w:rPr>
        <w:t xml:space="preserve"> и ходатайствует перед консульским отделом Посольства Ирландии в Москве оказать Симон</w:t>
      </w:r>
      <w:r w:rsidR="00C903E0">
        <w:rPr>
          <w:sz w:val="28"/>
          <w:szCs w:val="28"/>
          <w:shd w:val="clear" w:color="auto" w:fill="FFFFFF"/>
        </w:rPr>
        <w:t>овой Марии Александровне</w:t>
      </w:r>
      <w:r w:rsidRPr="00C81036">
        <w:rPr>
          <w:sz w:val="28"/>
          <w:szCs w:val="28"/>
          <w:shd w:val="clear" w:color="auto" w:fill="FFFFFF"/>
        </w:rPr>
        <w:t xml:space="preserve"> содействие в оформлении въе</w:t>
      </w:r>
      <w:r w:rsidR="00C903E0">
        <w:rPr>
          <w:sz w:val="28"/>
          <w:szCs w:val="28"/>
          <w:shd w:val="clear" w:color="auto" w:fill="FFFFFF"/>
        </w:rPr>
        <w:t>здной визы в Ирланид с "30</w:t>
      </w:r>
      <w:r w:rsidRPr="00C81036">
        <w:rPr>
          <w:sz w:val="28"/>
          <w:szCs w:val="28"/>
          <w:shd w:val="clear" w:color="auto" w:fill="FFFFFF"/>
        </w:rPr>
        <w:t>" июля 2016 года.</w:t>
      </w:r>
      <w:proofErr w:type="gramEnd"/>
    </w:p>
    <w:p w:rsidR="00C903E0" w:rsidRDefault="00C81036" w:rsidP="002A064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81036">
        <w:rPr>
          <w:sz w:val="28"/>
          <w:szCs w:val="28"/>
          <w:shd w:val="clear" w:color="auto" w:fill="FFFFFF"/>
        </w:rPr>
        <w:t>Российский университет дружбы народов пользуется случаем, чтобы еще раз выразить свое искреннее уважением консульскому отделу Посольства Ирландии в Москве.</w:t>
      </w:r>
    </w:p>
    <w:p w:rsidR="002A0641" w:rsidRDefault="00C81036" w:rsidP="002A0641">
      <w:pPr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C81036">
        <w:rPr>
          <w:b/>
        </w:rPr>
        <w:br/>
      </w:r>
    </w:p>
    <w:p w:rsidR="002A0641" w:rsidRDefault="00C81036" w:rsidP="002A0641">
      <w:pPr>
        <w:jc w:val="both"/>
        <w:rPr>
          <w:b/>
        </w:rPr>
      </w:pPr>
      <w:bookmarkStart w:id="0" w:name="_GoBack"/>
      <w:bookmarkEnd w:id="0"/>
      <w:r w:rsidRPr="00C903E0">
        <w:rPr>
          <w:rStyle w:val="10"/>
          <w:rFonts w:ascii="Times New Roman" w:hAnsi="Times New Roman" w:cs="Times New Roman"/>
          <w:b w:val="0"/>
          <w:color w:val="auto"/>
        </w:rPr>
        <w:t>С уважением</w:t>
      </w:r>
      <w:r w:rsidRPr="00C903E0">
        <w:rPr>
          <w:b/>
        </w:rPr>
        <w:t>,</w:t>
      </w:r>
    </w:p>
    <w:p w:rsidR="00C81036" w:rsidRPr="00C81036" w:rsidRDefault="00C81036" w:rsidP="00C81036">
      <w:pPr>
        <w:pStyle w:val="1"/>
        <w:rPr>
          <w:rFonts w:ascii="Times New Roman" w:hAnsi="Times New Roman" w:cs="Times New Roman"/>
          <w:b w:val="0"/>
          <w:color w:val="auto"/>
        </w:rPr>
      </w:pPr>
      <w:r w:rsidRPr="00C81036">
        <w:rPr>
          <w:rFonts w:ascii="Times New Roman" w:hAnsi="Times New Roman" w:cs="Times New Roman"/>
          <w:b w:val="0"/>
          <w:color w:val="auto"/>
          <w:shd w:val="clear" w:color="auto" w:fill="FFFFFF"/>
        </w:rPr>
        <w:t>Проректор по кадровой политике                               В.Ф.Понька</w:t>
      </w:r>
    </w:p>
    <w:p w:rsidR="002670A3" w:rsidRDefault="002670A3" w:rsidP="00C81036">
      <w:pPr>
        <w:jc w:val="both"/>
      </w:pPr>
    </w:p>
    <w:p w:rsidR="002670A3" w:rsidRDefault="002670A3" w:rsidP="004E55ED"/>
    <w:p w:rsidR="00C81036" w:rsidRDefault="002670A3" w:rsidP="004E55ED">
      <w:pPr>
        <w:rPr>
          <w:b/>
        </w:rPr>
      </w:pPr>
      <w:r>
        <w:tab/>
      </w:r>
    </w:p>
    <w:p w:rsidR="004F3C10" w:rsidRDefault="004F3C10" w:rsidP="004E55ED">
      <w:pPr>
        <w:rPr>
          <w:b/>
        </w:rPr>
      </w:pPr>
    </w:p>
    <w:p w:rsidR="004F3C10" w:rsidRDefault="004F3C10" w:rsidP="004E55ED">
      <w:pPr>
        <w:rPr>
          <w:b/>
        </w:rPr>
      </w:pPr>
    </w:p>
    <w:p w:rsidR="004F3C10" w:rsidRPr="00D1512B" w:rsidRDefault="00DE5C4C" w:rsidP="004E55ED">
      <w:pPr>
        <w:rPr>
          <w:sz w:val="20"/>
          <w:szCs w:val="20"/>
        </w:rPr>
      </w:pPr>
      <w:r>
        <w:rPr>
          <w:sz w:val="20"/>
          <w:szCs w:val="20"/>
        </w:rPr>
        <w:t>И.С.Четий</w:t>
      </w:r>
    </w:p>
    <w:p w:rsidR="004F3C10" w:rsidRPr="00D1512B" w:rsidRDefault="004F3C10" w:rsidP="004E55ED">
      <w:pPr>
        <w:rPr>
          <w:sz w:val="20"/>
          <w:szCs w:val="20"/>
        </w:rPr>
      </w:pPr>
      <w:r w:rsidRPr="00D1512B">
        <w:rPr>
          <w:sz w:val="20"/>
          <w:szCs w:val="20"/>
        </w:rPr>
        <w:t xml:space="preserve">Тел.: </w:t>
      </w:r>
      <w:r w:rsidR="000E249C" w:rsidRPr="00D1512B">
        <w:rPr>
          <w:sz w:val="20"/>
          <w:szCs w:val="20"/>
        </w:rPr>
        <w:t xml:space="preserve"> 495 </w:t>
      </w:r>
      <w:r w:rsidRPr="00D1512B">
        <w:rPr>
          <w:sz w:val="20"/>
          <w:szCs w:val="20"/>
        </w:rPr>
        <w:t>4347445</w:t>
      </w:r>
    </w:p>
    <w:sectPr w:rsidR="004F3C10" w:rsidRPr="00D1512B" w:rsidSect="00C903E0">
      <w:pgSz w:w="11906" w:h="16838"/>
      <w:pgMar w:top="5103" w:right="849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ED"/>
    <w:rsid w:val="00041F96"/>
    <w:rsid w:val="000515B7"/>
    <w:rsid w:val="00054913"/>
    <w:rsid w:val="00066728"/>
    <w:rsid w:val="00081F11"/>
    <w:rsid w:val="000A0B76"/>
    <w:rsid w:val="000C6EF9"/>
    <w:rsid w:val="000E249C"/>
    <w:rsid w:val="001007EF"/>
    <w:rsid w:val="00100F43"/>
    <w:rsid w:val="00170B5D"/>
    <w:rsid w:val="0019735B"/>
    <w:rsid w:val="00197740"/>
    <w:rsid w:val="001E1A9A"/>
    <w:rsid w:val="001E2314"/>
    <w:rsid w:val="001F5B7A"/>
    <w:rsid w:val="00247962"/>
    <w:rsid w:val="002670A3"/>
    <w:rsid w:val="002A013E"/>
    <w:rsid w:val="002A0641"/>
    <w:rsid w:val="002E3AA4"/>
    <w:rsid w:val="00311DE2"/>
    <w:rsid w:val="003205C4"/>
    <w:rsid w:val="00331253"/>
    <w:rsid w:val="00333158"/>
    <w:rsid w:val="0035646F"/>
    <w:rsid w:val="0039406D"/>
    <w:rsid w:val="003D07C1"/>
    <w:rsid w:val="003E5235"/>
    <w:rsid w:val="004027BA"/>
    <w:rsid w:val="00446DEA"/>
    <w:rsid w:val="00461F30"/>
    <w:rsid w:val="004634BF"/>
    <w:rsid w:val="00467931"/>
    <w:rsid w:val="00467A9B"/>
    <w:rsid w:val="004E55ED"/>
    <w:rsid w:val="004F3C10"/>
    <w:rsid w:val="00512EDF"/>
    <w:rsid w:val="00553426"/>
    <w:rsid w:val="00556D04"/>
    <w:rsid w:val="005D5692"/>
    <w:rsid w:val="00603E6E"/>
    <w:rsid w:val="00642449"/>
    <w:rsid w:val="0065415A"/>
    <w:rsid w:val="00660BF1"/>
    <w:rsid w:val="0067413B"/>
    <w:rsid w:val="00690483"/>
    <w:rsid w:val="006A7A3A"/>
    <w:rsid w:val="006B2C21"/>
    <w:rsid w:val="006E1BCE"/>
    <w:rsid w:val="00731CE2"/>
    <w:rsid w:val="00733429"/>
    <w:rsid w:val="007D582A"/>
    <w:rsid w:val="007F34CB"/>
    <w:rsid w:val="008271E2"/>
    <w:rsid w:val="008A577B"/>
    <w:rsid w:val="00964F81"/>
    <w:rsid w:val="00973D45"/>
    <w:rsid w:val="00991BE2"/>
    <w:rsid w:val="009A1D84"/>
    <w:rsid w:val="009B1068"/>
    <w:rsid w:val="009D679C"/>
    <w:rsid w:val="009E3E63"/>
    <w:rsid w:val="009F1683"/>
    <w:rsid w:val="00AB1FC3"/>
    <w:rsid w:val="00AB30BC"/>
    <w:rsid w:val="00AE4862"/>
    <w:rsid w:val="00B76911"/>
    <w:rsid w:val="00B84F93"/>
    <w:rsid w:val="00BD7D00"/>
    <w:rsid w:val="00BF5D0F"/>
    <w:rsid w:val="00BF6B38"/>
    <w:rsid w:val="00C04D69"/>
    <w:rsid w:val="00C21071"/>
    <w:rsid w:val="00C34F45"/>
    <w:rsid w:val="00C433E2"/>
    <w:rsid w:val="00C43AE9"/>
    <w:rsid w:val="00C81036"/>
    <w:rsid w:val="00C82A6F"/>
    <w:rsid w:val="00C855C0"/>
    <w:rsid w:val="00C903E0"/>
    <w:rsid w:val="00CA1AFC"/>
    <w:rsid w:val="00CB333A"/>
    <w:rsid w:val="00D1512B"/>
    <w:rsid w:val="00D876DB"/>
    <w:rsid w:val="00DC1817"/>
    <w:rsid w:val="00DE5C4C"/>
    <w:rsid w:val="00DE7BE7"/>
    <w:rsid w:val="00DF323D"/>
    <w:rsid w:val="00E6137F"/>
    <w:rsid w:val="00E61894"/>
    <w:rsid w:val="00E67D97"/>
    <w:rsid w:val="00E81B7B"/>
    <w:rsid w:val="00EA705C"/>
    <w:rsid w:val="00EA7DF9"/>
    <w:rsid w:val="00ED6817"/>
    <w:rsid w:val="00F12FC5"/>
    <w:rsid w:val="00F45253"/>
    <w:rsid w:val="00F659CF"/>
    <w:rsid w:val="00F72A61"/>
    <w:rsid w:val="00FD2B96"/>
    <w:rsid w:val="00FF168F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1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5ED"/>
    <w:rPr>
      <w:color w:val="0000FF"/>
      <w:u w:val="single"/>
    </w:rPr>
  </w:style>
  <w:style w:type="paragraph" w:styleId="a4">
    <w:name w:val="Balloon Text"/>
    <w:basedOn w:val="a"/>
    <w:semiHidden/>
    <w:rsid w:val="00B7691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C81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C81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81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rsid w:val="00C81036"/>
    <w:rPr>
      <w:i/>
      <w:iCs/>
    </w:rPr>
  </w:style>
  <w:style w:type="paragraph" w:styleId="a8">
    <w:name w:val="Subtitle"/>
    <w:basedOn w:val="a"/>
    <w:next w:val="a"/>
    <w:link w:val="a9"/>
    <w:qFormat/>
    <w:rsid w:val="00C90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C90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qFormat/>
    <w:rsid w:val="00C90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1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5ED"/>
    <w:rPr>
      <w:color w:val="0000FF"/>
      <w:u w:val="single"/>
    </w:rPr>
  </w:style>
  <w:style w:type="paragraph" w:styleId="a4">
    <w:name w:val="Balloon Text"/>
    <w:basedOn w:val="a"/>
    <w:semiHidden/>
    <w:rsid w:val="00B7691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C81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C81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81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rsid w:val="00C81036"/>
    <w:rPr>
      <w:i/>
      <w:iCs/>
    </w:rPr>
  </w:style>
  <w:style w:type="paragraph" w:styleId="a8">
    <w:name w:val="Subtitle"/>
    <w:basedOn w:val="a"/>
    <w:next w:val="a"/>
    <w:link w:val="a9"/>
    <w:qFormat/>
    <w:rsid w:val="00C90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C90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qFormat/>
    <w:rsid w:val="00C90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 7728073720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 7728073720</dc:title>
  <dc:creator>ovs</dc:creator>
  <cp:lastModifiedBy>Тарбаев Сангаджи Андреевич</cp:lastModifiedBy>
  <cp:revision>2</cp:revision>
  <cp:lastPrinted>2016-02-26T07:03:00Z</cp:lastPrinted>
  <dcterms:created xsi:type="dcterms:W3CDTF">2016-07-18T08:18:00Z</dcterms:created>
  <dcterms:modified xsi:type="dcterms:W3CDTF">2016-07-18T08:18:00Z</dcterms:modified>
</cp:coreProperties>
</file>